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AF3DF9" w:rsidRPr="00AF3DF9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F3DF9" w:rsidRDefault="00545FE4" w:rsidP="00AF3DF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AF3DF9">
              <w:rPr>
                <w:rFonts w:asciiTheme="majorHAnsi" w:eastAsia="Times New Roman" w:hAnsiTheme="majorHAnsi" w:cstheme="majorHAnsi"/>
                <w:noProof/>
                <w:color w:val="000000" w:themeColor="text1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31C16E7" wp14:editId="47A78544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TRƯỜNG CAO ĐẲNG LÝ TỰ TRỌNG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br/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THÀNH PHỐ HỒ CHÍ MINH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br/>
            </w:r>
            <w:r w:rsidR="009B3762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 w:eastAsia="vi-VN"/>
              </w:rPr>
              <w:t>ĐƠN VỊ</w:t>
            </w:r>
            <w:r w:rsidR="00496C8F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 xml:space="preserve"> </w:t>
            </w:r>
            <w:r w:rsidR="00AF3DF9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 w:eastAsia="vi-VN"/>
              </w:rPr>
              <w:t>PHÒNG CTCT-HSSV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F3DF9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noProof/>
                <w:color w:val="000000" w:themeColor="text1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0B06A62" wp14:editId="0AEDDB91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AF3DF9">
              <w:rPr>
                <w:rFonts w:asciiTheme="majorHAnsi" w:eastAsia="Times New Roman" w:hAnsiTheme="majorHAnsi" w:cstheme="majorHAnsi"/>
                <w:b/>
                <w:bCs/>
                <w:noProof/>
                <w:color w:val="000000" w:themeColor="text1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20CF25C" wp14:editId="25BAB0F7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AF3DF9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val="en-US" w:eastAsia="vi-VN"/>
        </w:rPr>
      </w:pPr>
      <w:r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eastAsia="vi-VN"/>
        </w:rPr>
        <w:t>PHIẾU ĐÁNH GIÁ, X</w:t>
      </w:r>
      <w:r w:rsidR="00800055"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val="en-US" w:eastAsia="vi-VN"/>
        </w:rPr>
        <w:t>ẾP</w:t>
      </w:r>
      <w:r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eastAsia="vi-VN"/>
        </w:rPr>
        <w:t xml:space="preserve"> LOẠI CHUYÊN MÔN, NGHIỆP VỤ </w:t>
      </w:r>
    </w:p>
    <w:p w:rsidR="009B3762" w:rsidRPr="00AF3DF9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vi-VN"/>
        </w:rPr>
      </w:pPr>
      <w:r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val="en-US" w:eastAsia="vi-VN"/>
        </w:rPr>
        <w:t>ĐỐI VỚI</w:t>
      </w:r>
      <w:r w:rsidR="00545FE4"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eastAsia="vi-VN"/>
        </w:rPr>
        <w:t xml:space="preserve"> </w:t>
      </w:r>
      <w:r w:rsidR="009B3762"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val="en-US" w:eastAsia="vi-VN"/>
        </w:rPr>
        <w:t xml:space="preserve">NHÂN VIÊN </w:t>
      </w:r>
    </w:p>
    <w:p w:rsidR="00545FE4" w:rsidRPr="00AF3DF9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vi-VN"/>
        </w:rPr>
      </w:pPr>
      <w:r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eastAsia="vi-VN"/>
        </w:rPr>
        <w:t>Năm học: </w:t>
      </w:r>
      <w:r w:rsidR="00EC6E30"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val="en-US" w:eastAsia="vi-VN"/>
        </w:rPr>
        <w:t>2017 - 2018</w:t>
      </w:r>
    </w:p>
    <w:p w:rsidR="00545FE4" w:rsidRPr="00AF3DF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Họ và tên: </w:t>
      </w:r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Huỳnh Văn Hiếu</w:t>
      </w:r>
    </w:p>
    <w:p w:rsidR="00545FE4" w:rsidRPr="00AF3DF9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Đơn vị</w:t>
      </w:r>
      <w:r w:rsidR="00545FE4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:</w:t>
      </w: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Phòng Công tác Chính trị - Học sinh Sinh viên;</w:t>
      </w:r>
    </w:p>
    <w:p w:rsidR="001607E2" w:rsidRPr="00AF3DF9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Trình độ chuyên môn: </w:t>
      </w:r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Cử nhân Kế toán – Kiểm toán;</w:t>
      </w:r>
    </w:p>
    <w:p w:rsidR="00545FE4" w:rsidRPr="00AF3DF9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Chức danh nghề nghiệp</w:t>
      </w:r>
      <w:r w:rsidR="00E6242D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(CDNN)</w:t>
      </w:r>
      <w:r w:rsidR="00545FE4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: </w:t>
      </w:r>
      <w:r w:rsidR="009B3762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Chuyên viên;</w:t>
      </w:r>
    </w:p>
    <w:p w:rsidR="00545FE4" w:rsidRPr="00AF3DF9" w:rsidRDefault="00545FE4" w:rsidP="00620104">
      <w:pPr>
        <w:shd w:val="clear" w:color="auto" w:fill="FFFFFF"/>
        <w:tabs>
          <w:tab w:val="right" w:leader="dot" w:pos="14175"/>
        </w:tabs>
        <w:spacing w:before="120" w:after="0" w:line="360" w:lineRule="auto"/>
        <w:ind w:firstLine="720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Nhiệm vụ được phân công</w:t>
      </w: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: </w:t>
      </w:r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Nhân viên tổng hợp.</w:t>
      </w:r>
    </w:p>
    <w:tbl>
      <w:tblPr>
        <w:tblW w:w="15572" w:type="dxa"/>
        <w:jc w:val="center"/>
        <w:tblInd w:w="-576" w:type="dxa"/>
        <w:tblLook w:val="04A0" w:firstRow="1" w:lastRow="0" w:firstColumn="1" w:lastColumn="0" w:noHBand="0" w:noVBand="1"/>
      </w:tblPr>
      <w:tblGrid>
        <w:gridCol w:w="5669"/>
        <w:gridCol w:w="990"/>
        <w:gridCol w:w="810"/>
        <w:gridCol w:w="6210"/>
        <w:gridCol w:w="810"/>
        <w:gridCol w:w="1083"/>
      </w:tblGrid>
      <w:tr w:rsidR="00620104" w:rsidRPr="00AF3DF9" w:rsidTr="000F368C">
        <w:trPr>
          <w:trHeight w:val="330"/>
          <w:tblHeader/>
          <w:jc w:val="center"/>
        </w:trPr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  <w:t>Các tiêu chí và tiêu chuẩn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7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224CCE" w:rsidRPr="00AF3DF9" w:rsidTr="000F368C">
        <w:trPr>
          <w:trHeight w:val="1187"/>
          <w:tblHeader/>
          <w:jc w:val="center"/>
        </w:trPr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</w:rPr>
              <w:t>Điểm đánh giá đạt được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</w:rPr>
              <w:t>Các minh chứng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</w:rPr>
              <w:t>Điểm đánh giá đạt được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</w:rPr>
              <w:t>Các minh chứng</w:t>
            </w:r>
          </w:p>
        </w:tc>
      </w:tr>
      <w:tr w:rsidR="00224CCE" w:rsidRPr="00AF3DF9" w:rsidTr="000F368C">
        <w:trPr>
          <w:trHeight w:val="330"/>
          <w:jc w:val="center"/>
        </w:trPr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C454F9"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8"/>
                <w:szCs w:val="26"/>
                <w:lang w:val="en-US"/>
              </w:rPr>
              <w:t>8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6577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8</w:t>
            </w:r>
            <w:r w:rsidR="00A81EE3"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386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1: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6577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  <w:r w:rsidR="00A81EE3"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630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0189" w:rsidRDefault="00580189" w:rsidP="00224CC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Cử nhân</w:t>
            </w:r>
          </w:p>
          <w:p w:rsidR="00A81EE3" w:rsidRDefault="00580189" w:rsidP="00224CC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Kế toán – Kiểm toán</w:t>
            </w:r>
          </w:p>
          <w:p w:rsidR="00F659D9" w:rsidRPr="00580189" w:rsidRDefault="00F659D9" w:rsidP="00224CC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(Đã bổ sung cho phòng TC-TH)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331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Xác nhận trình độ lý luận chính trị sơ cấp</w:t>
            </w:r>
          </w:p>
          <w:p w:rsidR="00F659D9" w:rsidRPr="00580189" w:rsidRDefault="00F659D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(Đã bổ sung cho phòng TC-TH)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479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lastRenderedPageBreak/>
              <w:t>- Tiêu chuẩn 2: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945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AF3DF9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Trình độ ngoại ngữ</w:t>
            </w:r>
          </w:p>
          <w:p w:rsidR="00A81EE3" w:rsidRPr="00AF3DF9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AF3DF9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Đối với nhân viên ngạch Cán sự và tương đương: Có trình độ ngoại ngữ Bậc 1 (A1) hoặc tương đương trở lên</w:t>
            </w:r>
          </w:p>
          <w:p w:rsidR="00EC6E30" w:rsidRPr="00AF3DF9" w:rsidRDefault="00C757F0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(</w:t>
              </w:r>
              <w:r w:rsidR="000A1935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T</w:t>
              </w:r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580189" w:rsidP="005801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Trình độ ngoại ngữ B</w:t>
            </w:r>
          </w:p>
          <w:p w:rsidR="00F659D9" w:rsidRPr="00AF3DF9" w:rsidRDefault="00F659D9" w:rsidP="005801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(Đã bổ sung cho phòng TC-TH)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6577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1850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C757F0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58018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Trình độ tin học A 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  <w:p w:rsidR="00F659D9" w:rsidRPr="00F659D9" w:rsidRDefault="00F659D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(Đã bổ sung cho phòng TC-TH)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</w:p>
        </w:tc>
      </w:tr>
      <w:tr w:rsidR="00224CCE" w:rsidRPr="00AF3DF9" w:rsidTr="000F368C">
        <w:trPr>
          <w:trHeight w:val="330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="00657754"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39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263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1: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16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C454F9" w:rsidP="0065775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</w:t>
            </w:r>
            <w:r w:rsid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14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1260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thư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628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BC12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Xây dựng báo cáo và </w:t>
            </w:r>
            <w:r w:rsidR="00D55F0C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lập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kế hoạch công tác tháng của phòng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945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Vd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BC12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Lập lịch làm việc cá nhân thể hiện trên Egov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6577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945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55F0C" w:rsidRDefault="00BC12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Thể hiện trong công tác tiếp phụ huynh và HSSV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D55F0C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đạt hiệu quả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630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Khả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năng tiếp 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thu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C120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BC1200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Luôn thực hiện đầy đủ các số liệu để phục vụ báo cáo cho phòng, luôn hoàn thành công việc thao tiến độ được giao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945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C120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BC1200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Làm việc từ năm 2010 đến nay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587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BC1200" w:rsidP="00BC120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Công việc chính là nhân viên tổng hợp. Hỗ trợ 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phòng bán đồng phục cho HSSV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994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  <w:lastRenderedPageBreak/>
              <w:t xml:space="preserve"> 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531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2: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C454F9"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="00657754"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674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6577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Thể hiện trên bản thi đua hàng tháng của phòng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945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lao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1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6577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 kết quả đánh giá xếp loại người lao động hoàn thành tốt nhiệm vụ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330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3: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14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C454F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14</w:t>
            </w:r>
            <w:r w:rsidR="00A81EE3"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6577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14</w:t>
            </w:r>
            <w:r w:rsidR="00A81EE3"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391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tai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5392" w:rsidRDefault="00EE5392" w:rsidP="00EE539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Chấp hành tốt các nội qui, qui định của nhà trường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1575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Tham gia đầy 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đủ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E307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Tham gia đầy đủ các buổi họp phòng, họp trường theo thông báo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471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theo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30791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E30791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Thực hiện phân loại các loại hồ sơ, biểu mẫu, gọn gàn, phân loại các loại hồ sơ HSSV theo quy định lưu trữ hồ sơ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580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 xml:space="preserve"> Giải quyết các vấn đề, tình huống phát sinh linh hoạt, hiệu quả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6F348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 </w:t>
            </w:r>
            <w:r w:rsidR="00E30791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Giải quyết các vấn đề liên quan đến HSSV, tiếp phụ huynh học sinh sinh viên, tiếp </w:t>
            </w:r>
            <w:r w:rsidR="006F3486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</w:t>
            </w:r>
            <w:r w:rsidR="00E30791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án bộ Ban chỉ huy quân sự </w:t>
            </w:r>
            <w:r w:rsidR="006F3486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đến xác minh HSSV </w:t>
            </w:r>
            <w:r w:rsidR="00E30791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linh hoạt, đạt hiệu quả cao.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630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Biết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6F3486" w:rsidP="006F348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Biết sử </w:t>
            </w:r>
            <w:r w:rsidR="00D55F0C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dụng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các loại máy móc thiết bị công nghệ trong phòng nhằm phục vụ công tác chuyên môn 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1260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F3486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  <w:r w:rsidR="006F3486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Đủ sức khỏe (thể hiện qua kết quả khám sức khỏe định kỳ tại trung Tâm Y tế trường)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1215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F3486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  <w:r w:rsidR="006F3486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Đảm bảo  100%  ngày công làm việc trong năm học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559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4: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C454F9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="00657754"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945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nghiệp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duy,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6F3486" w:rsidP="006F348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Kết hợp , hỗ trợ đồng nghiệp các khối quản lý trong công tác quản lý HSSV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945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,…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7F46E1" w:rsidP="007F46E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Lễ phép với cấp trên, hòa đồng với đồng nghiệp, hòa nhã với nhân dân… giải quyết các tình huống phát sinh đạt hiệu quả cao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330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5: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="00C454F9"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="00657754"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822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7F46E1" w:rsidP="00D55F0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Đóng góp các hoạt động do đoàn thể tổ </w:t>
            </w:r>
            <w:r w:rsidR="00D55F0C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thông báo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đầy đủ 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6577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780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7F46E1" w:rsidP="007F46E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Tham gia các hoạt động do công Đoàn trường tổ chức đạt giải.(nhất bòng chuyền, giải 3 bóng đá</w:t>
            </w:r>
            <w:r w:rsidR="00D55F0C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nam</w:t>
            </w: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)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326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46E1" w:rsidRDefault="006577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7F46E1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6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="00657754"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461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1: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C454F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  <w:r w:rsidR="00A81EE3"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="00657754"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1575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bồi dưỡng chính trị;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0DF8" w:rsidRPr="00AB0DF8" w:rsidRDefault="00AB0DF8" w:rsidP="00ED33E5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B0DF8">
              <w:rPr>
                <w:rFonts w:asciiTheme="majorHAnsi" w:hAnsiTheme="majorHAnsi" w:cstheme="majorHAnsi"/>
                <w:sz w:val="26"/>
                <w:szCs w:val="26"/>
              </w:rPr>
              <w:t>Chứng chỉ</w:t>
            </w:r>
          </w:p>
          <w:p w:rsidR="00A81EE3" w:rsidRDefault="00AB0DF8" w:rsidP="00ED33E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</w:t>
            </w:r>
            <w:r w:rsidRPr="00AB0DF8">
              <w:rPr>
                <w:rFonts w:asciiTheme="majorHAnsi" w:hAnsiTheme="majorHAnsi" w:cstheme="majorHAnsi"/>
                <w:sz w:val="26"/>
                <w:szCs w:val="26"/>
              </w:rPr>
              <w:t>ham gia khóa đào tạo cơ bản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, “T</w:t>
            </w:r>
            <w:r w:rsidRPr="00AB0DF8">
              <w:rPr>
                <w:rFonts w:asciiTheme="majorHAnsi" w:hAnsiTheme="majorHAnsi" w:cstheme="majorHAnsi"/>
                <w:sz w:val="26"/>
                <w:szCs w:val="26"/>
              </w:rPr>
              <w:t>riển khai nghiên cứu và khảo sát doanh nghiệp, kỹ năng phỏng vấn và phân tích dữ liệu cơ bản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”</w:t>
            </w:r>
          </w:p>
          <w:p w:rsidR="00F659D9" w:rsidRPr="00F659D9" w:rsidRDefault="00F659D9" w:rsidP="00ED33E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(Đã bổ sung cho phòng TC-TH)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945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Tự 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học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602B78" w:rsidP="0062010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Sử dụng internet </w:t>
            </w:r>
            <w:r w:rsidR="0062010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đẻ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tra cứu thông tin, </w:t>
            </w:r>
            <w:r w:rsidR="0062010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nghiên các văn bản mới,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học tập rèn luyện nâng cao trình độ chuyên môn, nghiệp vụ</w:t>
            </w:r>
            <w:r w:rsidR="0062010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307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2: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C454F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="00657754" w:rsidRPr="00657754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945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Tích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62010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Thường xuyên đóng góp các ý kiến xây dựng công tác chuyên môn trong các buổi họp đơn vị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554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Có bài viết sáng kiến được Hội đồng đánh giá 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>khá trở lên (2 điểm); Đạt (1 điểm).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6577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224CCE" w:rsidRPr="00AF3DF9" w:rsidTr="000F368C">
        <w:trPr>
          <w:trHeight w:val="330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  <w:lastRenderedPageBreak/>
              <w:t>Tổng số điểm đánh giá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58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C454F9" w:rsidP="0065775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5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3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77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657754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53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620104" w:rsidRPr="00AF3DF9" w:rsidTr="000F368C">
        <w:trPr>
          <w:trHeight w:val="330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AF3DF9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853E56" w:rsidRDefault="00853E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100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853E56" w:rsidRDefault="00620104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91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AF3DF9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</w:pPr>
          </w:p>
        </w:tc>
      </w:tr>
      <w:tr w:rsidR="00620104" w:rsidRPr="00AF3DF9" w:rsidTr="000F368C">
        <w:trPr>
          <w:trHeight w:val="330"/>
          <w:jc w:val="center"/>
        </w:trPr>
        <w:tc>
          <w:tcPr>
            <w:tcW w:w="56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AF3DF9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  <w:t>Xếp loại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853E56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853E56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A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AF3DF9" w:rsidRDefault="00853E56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A</w:t>
            </w:r>
            <w:r w:rsidR="00486F4D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AF3DF9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 </w:t>
            </w:r>
          </w:p>
        </w:tc>
      </w:tr>
    </w:tbl>
    <w:p w:rsidR="00545FE4" w:rsidRPr="00AF3DF9" w:rsidRDefault="00545FE4" w:rsidP="000F368C">
      <w:pPr>
        <w:tabs>
          <w:tab w:val="center" w:pos="2835"/>
          <w:tab w:val="center" w:pos="11482"/>
        </w:tabs>
        <w:spacing w:before="240" w:after="0" w:line="360" w:lineRule="auto"/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4"/>
          <w:szCs w:val="24"/>
          <w:lang w:val="en-US" w:eastAsia="vi-VN"/>
        </w:rPr>
        <w:tab/>
      </w: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Tp.HCM, ngày</w:t>
      </w:r>
      <w:r w:rsidR="0058018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08 </w:t>
      </w: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tháng </w:t>
      </w:r>
      <w:r w:rsidR="0058018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08 </w:t>
      </w: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năm 2018</w:t>
      </w: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ab/>
        <w:t>Tp.HCM, ngày…… tháng …… năm 2018</w:t>
      </w:r>
    </w:p>
    <w:p w:rsidR="00545FE4" w:rsidRPr="00AF3DF9" w:rsidRDefault="00545FE4" w:rsidP="000F368C">
      <w:pPr>
        <w:tabs>
          <w:tab w:val="center" w:pos="2835"/>
          <w:tab w:val="center" w:pos="11482"/>
        </w:tabs>
        <w:spacing w:after="0" w:line="360" w:lineRule="auto"/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iCs/>
          <w:color w:val="000000" w:themeColor="text1"/>
          <w:sz w:val="26"/>
          <w:szCs w:val="26"/>
          <w:lang w:val="en-US" w:eastAsia="vi-VN"/>
        </w:rPr>
        <w:tab/>
      </w:r>
      <w:r w:rsidR="00E37DBA"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>Người</w:t>
      </w:r>
      <w:r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 xml:space="preserve"> tự đánh giá</w:t>
      </w:r>
      <w:r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ab/>
        <w:t xml:space="preserve">Trưởng </w:t>
      </w:r>
      <w:r w:rsidR="00E37DBA"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>đơn vị</w:t>
      </w:r>
    </w:p>
    <w:p w:rsidR="000F368C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ab/>
      </w:r>
    </w:p>
    <w:p w:rsidR="000F368C" w:rsidRDefault="000F368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</w:pPr>
    </w:p>
    <w:p w:rsidR="000F368C" w:rsidRDefault="000F368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</w:pPr>
    </w:p>
    <w:p w:rsidR="000F368C" w:rsidRDefault="000F368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</w:pPr>
    </w:p>
    <w:p w:rsidR="00545FE4" w:rsidRPr="00AF3DF9" w:rsidRDefault="000F368C" w:rsidP="00197ED7">
      <w:pPr>
        <w:tabs>
          <w:tab w:val="center" w:pos="2835"/>
          <w:tab w:val="center" w:pos="11482"/>
        </w:tabs>
        <w:spacing w:after="0" w:line="240" w:lineRule="auto"/>
        <w:rPr>
          <w:color w:val="000000" w:themeColor="text1"/>
          <w:lang w:val="en-US"/>
        </w:rPr>
      </w:pPr>
      <w:r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 xml:space="preserve">  </w:t>
      </w:r>
      <w:r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ab/>
        <w:t xml:space="preserve">Huỳnh Văn Hiếu </w:t>
      </w:r>
      <w:r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ab/>
        <w:t>Hoàng Ngọc Cảnh</w:t>
      </w:r>
    </w:p>
    <w:sectPr w:rsidR="00545FE4" w:rsidRPr="00AF3DF9" w:rsidSect="000F368C">
      <w:footerReference w:type="default" r:id="rId10"/>
      <w:pgSz w:w="16838" w:h="11906" w:orient="landscape" w:code="9"/>
      <w:pgMar w:top="630" w:right="964" w:bottom="90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7F0" w:rsidRDefault="00C757F0" w:rsidP="00EC6E30">
      <w:pPr>
        <w:spacing w:after="0" w:line="240" w:lineRule="auto"/>
      </w:pPr>
      <w:r>
        <w:separator/>
      </w:r>
    </w:p>
  </w:endnote>
  <w:endnote w:type="continuationSeparator" w:id="0">
    <w:p w:rsidR="00C757F0" w:rsidRDefault="00C757F0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5F0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7F0" w:rsidRDefault="00C757F0" w:rsidP="00EC6E30">
      <w:pPr>
        <w:spacing w:after="0" w:line="240" w:lineRule="auto"/>
      </w:pPr>
      <w:r>
        <w:separator/>
      </w:r>
    </w:p>
  </w:footnote>
  <w:footnote w:type="continuationSeparator" w:id="0">
    <w:p w:rsidR="00C757F0" w:rsidRDefault="00C757F0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0F368C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24CCE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1161E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06FF"/>
    <w:rsid w:val="00406BE0"/>
    <w:rsid w:val="00422FF4"/>
    <w:rsid w:val="00425CED"/>
    <w:rsid w:val="00443D31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6408F"/>
    <w:rsid w:val="00580189"/>
    <w:rsid w:val="00582045"/>
    <w:rsid w:val="00592830"/>
    <w:rsid w:val="005A651A"/>
    <w:rsid w:val="005C35ED"/>
    <w:rsid w:val="00600F2A"/>
    <w:rsid w:val="0060255D"/>
    <w:rsid w:val="00602B78"/>
    <w:rsid w:val="00620104"/>
    <w:rsid w:val="00633A33"/>
    <w:rsid w:val="0064625F"/>
    <w:rsid w:val="00657754"/>
    <w:rsid w:val="0065776F"/>
    <w:rsid w:val="006609DD"/>
    <w:rsid w:val="006622A4"/>
    <w:rsid w:val="00681618"/>
    <w:rsid w:val="0068440D"/>
    <w:rsid w:val="00690FDB"/>
    <w:rsid w:val="006B70D5"/>
    <w:rsid w:val="006B75A7"/>
    <w:rsid w:val="006C3990"/>
    <w:rsid w:val="006E654A"/>
    <w:rsid w:val="006F3486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C6EBA"/>
    <w:rsid w:val="007D187A"/>
    <w:rsid w:val="007D4F65"/>
    <w:rsid w:val="007E31B9"/>
    <w:rsid w:val="007E6AEF"/>
    <w:rsid w:val="007F46E1"/>
    <w:rsid w:val="00800055"/>
    <w:rsid w:val="0080662E"/>
    <w:rsid w:val="00835495"/>
    <w:rsid w:val="00842987"/>
    <w:rsid w:val="0085233A"/>
    <w:rsid w:val="00853E56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B50E5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0DF8"/>
    <w:rsid w:val="00AB4F25"/>
    <w:rsid w:val="00AB64AF"/>
    <w:rsid w:val="00AC5B9F"/>
    <w:rsid w:val="00AE0AD2"/>
    <w:rsid w:val="00AF3DF9"/>
    <w:rsid w:val="00B04AC4"/>
    <w:rsid w:val="00B44585"/>
    <w:rsid w:val="00B61482"/>
    <w:rsid w:val="00BA22BB"/>
    <w:rsid w:val="00BB51E8"/>
    <w:rsid w:val="00BC1200"/>
    <w:rsid w:val="00BD0703"/>
    <w:rsid w:val="00BD1397"/>
    <w:rsid w:val="00BE066D"/>
    <w:rsid w:val="00C12A25"/>
    <w:rsid w:val="00C17CEE"/>
    <w:rsid w:val="00C454F9"/>
    <w:rsid w:val="00C51296"/>
    <w:rsid w:val="00C554E0"/>
    <w:rsid w:val="00C63C5B"/>
    <w:rsid w:val="00C6501B"/>
    <w:rsid w:val="00C65504"/>
    <w:rsid w:val="00C757F0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55F0C"/>
    <w:rsid w:val="00D65B24"/>
    <w:rsid w:val="00DC085F"/>
    <w:rsid w:val="00DE3D2E"/>
    <w:rsid w:val="00E26496"/>
    <w:rsid w:val="00E30791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33E5"/>
    <w:rsid w:val="00ED66EF"/>
    <w:rsid w:val="00EE5392"/>
    <w:rsid w:val="00F006F9"/>
    <w:rsid w:val="00F239A7"/>
    <w:rsid w:val="00F2464E"/>
    <w:rsid w:val="00F4327B"/>
    <w:rsid w:val="00F4580C"/>
    <w:rsid w:val="00F54AD7"/>
    <w:rsid w:val="00F659D9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0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01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0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01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7</Pages>
  <Words>1174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Hieu</cp:lastModifiedBy>
  <cp:revision>5</cp:revision>
  <cp:lastPrinted>2018-08-23T02:15:00Z</cp:lastPrinted>
  <dcterms:created xsi:type="dcterms:W3CDTF">2018-08-23T01:11:00Z</dcterms:created>
  <dcterms:modified xsi:type="dcterms:W3CDTF">2018-08-23T03:10:00Z</dcterms:modified>
</cp:coreProperties>
</file>